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8CE2F" w14:textId="4DE64F7C" w:rsidR="000D0907" w:rsidRPr="004B556B" w:rsidRDefault="006C0FCA" w:rsidP="00E83B54">
      <w:pPr>
        <w:ind w:firstLine="708"/>
        <w:jc w:val="right"/>
        <w:rPr>
          <w:rFonts w:ascii="Cambria" w:hAnsi="Cambria"/>
          <w:b/>
          <w:i/>
          <w:iCs/>
          <w:sz w:val="18"/>
          <w:szCs w:val="12"/>
        </w:rPr>
      </w:pPr>
      <w:r w:rsidRPr="004B556B">
        <w:rPr>
          <w:rFonts w:ascii="Cambria" w:hAnsi="Cambria"/>
          <w:b/>
          <w:i/>
          <w:iCs/>
          <w:sz w:val="18"/>
          <w:szCs w:val="12"/>
        </w:rPr>
        <w:t>(Yıl Sonu Değerlendirme</w:t>
      </w:r>
      <w:r w:rsidR="00E83B54" w:rsidRPr="004B556B">
        <w:rPr>
          <w:rFonts w:ascii="Cambria" w:hAnsi="Cambria"/>
          <w:b/>
          <w:i/>
          <w:iCs/>
          <w:sz w:val="18"/>
          <w:szCs w:val="12"/>
        </w:rPr>
        <w:t>)</w:t>
      </w:r>
    </w:p>
    <w:p w14:paraId="07BDCAEC" w14:textId="77777777" w:rsidR="00E83B54" w:rsidRPr="004B556B" w:rsidRDefault="00E83B54" w:rsidP="00E83B54">
      <w:pPr>
        <w:ind w:firstLine="708"/>
        <w:jc w:val="right"/>
        <w:rPr>
          <w:rFonts w:ascii="Cambria" w:hAnsi="Cambria"/>
          <w:b/>
          <w:sz w:val="10"/>
          <w:szCs w:val="4"/>
        </w:rPr>
      </w:pPr>
    </w:p>
    <w:tbl>
      <w:tblPr>
        <w:tblStyle w:val="TabloKlavuzu"/>
        <w:tblW w:w="1048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  <w:gridCol w:w="6549"/>
      </w:tblGrid>
      <w:tr w:rsidR="000D0907" w:rsidRPr="004B556B" w14:paraId="39B26086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1627CFBA" w14:textId="77777777" w:rsidR="000D0907" w:rsidRPr="004B556B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4B556B">
              <w:rPr>
                <w:rFonts w:ascii="Cambria" w:hAnsi="Cambria"/>
                <w:b/>
                <w:sz w:val="24"/>
              </w:rPr>
              <w:t>Aday Mühendisin Adı ve Soyadı</w:t>
            </w:r>
          </w:p>
        </w:tc>
        <w:tc>
          <w:tcPr>
            <w:tcW w:w="6549" w:type="dxa"/>
            <w:vAlign w:val="center"/>
          </w:tcPr>
          <w:p w14:paraId="1058CCB8" w14:textId="77777777" w:rsidR="000D0907" w:rsidRPr="004B556B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</w:p>
        </w:tc>
      </w:tr>
      <w:tr w:rsidR="000D0907" w:rsidRPr="004B556B" w14:paraId="65E7B255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0B2DB891" w14:textId="77777777" w:rsidR="000D0907" w:rsidRPr="004B556B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4B556B">
              <w:rPr>
                <w:rFonts w:ascii="Cambria" w:hAnsi="Cambria"/>
                <w:b/>
                <w:sz w:val="24"/>
              </w:rPr>
              <w:t>UMDE İşletmesinin Adı</w:t>
            </w:r>
          </w:p>
        </w:tc>
        <w:tc>
          <w:tcPr>
            <w:tcW w:w="6549" w:type="dxa"/>
            <w:vAlign w:val="center"/>
          </w:tcPr>
          <w:p w14:paraId="740E5BE1" w14:textId="77777777" w:rsidR="000D0907" w:rsidRPr="004B556B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</w:p>
        </w:tc>
      </w:tr>
      <w:tr w:rsidR="000D0907" w:rsidRPr="004B556B" w14:paraId="20C93E8C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04B160CB" w14:textId="77777777" w:rsidR="000D0907" w:rsidRPr="004B556B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4B556B">
              <w:rPr>
                <w:rFonts w:ascii="Cambria" w:hAnsi="Cambria"/>
                <w:b/>
                <w:sz w:val="24"/>
              </w:rPr>
              <w:t>Çalıştığı Bölüm ve Alan</w:t>
            </w:r>
          </w:p>
        </w:tc>
        <w:tc>
          <w:tcPr>
            <w:tcW w:w="6549" w:type="dxa"/>
            <w:vAlign w:val="center"/>
          </w:tcPr>
          <w:p w14:paraId="23DAED2B" w14:textId="77777777" w:rsidR="000D0907" w:rsidRPr="004B556B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</w:p>
        </w:tc>
      </w:tr>
      <w:tr w:rsidR="000D0907" w:rsidRPr="004B556B" w14:paraId="2103DB4F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637155FA" w14:textId="77777777" w:rsidR="000D0907" w:rsidRPr="004B556B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4B556B">
              <w:rPr>
                <w:rFonts w:ascii="Cambria" w:hAnsi="Cambria"/>
                <w:b/>
                <w:sz w:val="24"/>
              </w:rPr>
              <w:t>Teslim Edilen Ara Rapor No</w:t>
            </w:r>
          </w:p>
        </w:tc>
        <w:tc>
          <w:tcPr>
            <w:tcW w:w="6549" w:type="dxa"/>
            <w:vAlign w:val="center"/>
          </w:tcPr>
          <w:p w14:paraId="0DFC3EDA" w14:textId="7413E610" w:rsidR="000D0907" w:rsidRPr="004B556B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</w:p>
        </w:tc>
      </w:tr>
      <w:tr w:rsidR="000D0907" w:rsidRPr="004B556B" w14:paraId="7367E99C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2C011C53" w14:textId="77777777" w:rsidR="000D0907" w:rsidRPr="004B556B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4B556B">
              <w:rPr>
                <w:rFonts w:ascii="Cambria" w:hAnsi="Cambria"/>
                <w:b/>
                <w:sz w:val="24"/>
              </w:rPr>
              <w:t>Faaliyet Zaman Aralığı</w:t>
            </w:r>
          </w:p>
        </w:tc>
        <w:tc>
          <w:tcPr>
            <w:tcW w:w="6549" w:type="dxa"/>
            <w:vAlign w:val="center"/>
          </w:tcPr>
          <w:p w14:paraId="41A85F97" w14:textId="6CACE32E" w:rsidR="000D0907" w:rsidRPr="004B556B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  <w:r w:rsidRPr="004B556B">
              <w:rPr>
                <w:rFonts w:ascii="Cambria" w:hAnsi="Cambria"/>
                <w:b/>
                <w:sz w:val="24"/>
              </w:rPr>
              <w:t>…  / …  /…</w:t>
            </w:r>
            <w:r w:rsidR="00FC5CBC" w:rsidRPr="004B556B">
              <w:rPr>
                <w:rFonts w:ascii="Cambria" w:hAnsi="Cambria"/>
                <w:b/>
                <w:sz w:val="24"/>
              </w:rPr>
              <w:t>….</w:t>
            </w:r>
            <w:r w:rsidRPr="004B556B">
              <w:rPr>
                <w:rFonts w:ascii="Cambria" w:hAnsi="Cambria"/>
                <w:b/>
                <w:sz w:val="24"/>
              </w:rPr>
              <w:t xml:space="preserve">     -    …  / …  /…</w:t>
            </w:r>
            <w:r w:rsidR="00FC5CBC" w:rsidRPr="004B556B">
              <w:rPr>
                <w:rFonts w:ascii="Cambria" w:hAnsi="Cambria"/>
                <w:b/>
                <w:sz w:val="24"/>
              </w:rPr>
              <w:t>….</w:t>
            </w:r>
            <w:r w:rsidRPr="004B556B">
              <w:rPr>
                <w:rFonts w:ascii="Cambria" w:hAnsi="Cambria"/>
                <w:b/>
                <w:sz w:val="24"/>
              </w:rPr>
              <w:t xml:space="preserve">     </w:t>
            </w:r>
          </w:p>
        </w:tc>
      </w:tr>
    </w:tbl>
    <w:p w14:paraId="3C0F6169" w14:textId="77777777" w:rsidR="000D0907" w:rsidRPr="004B556B" w:rsidRDefault="000D0907" w:rsidP="000D0907">
      <w:pPr>
        <w:rPr>
          <w:rFonts w:ascii="Cambria" w:hAnsi="Cambria"/>
          <w:b/>
          <w:sz w:val="16"/>
          <w:szCs w:val="16"/>
        </w:rPr>
      </w:pPr>
    </w:p>
    <w:p w14:paraId="479576CD" w14:textId="77777777" w:rsidR="004B556B" w:rsidRPr="004B556B" w:rsidRDefault="004B556B" w:rsidP="004B556B">
      <w:pPr>
        <w:spacing w:before="120" w:after="240"/>
        <w:jc w:val="both"/>
        <w:rPr>
          <w:rFonts w:ascii="Cambria" w:hAnsi="Cambria"/>
          <w:b/>
        </w:rPr>
      </w:pPr>
      <w:r w:rsidRPr="004B556B">
        <w:rPr>
          <w:rFonts w:ascii="Cambria" w:hAnsi="Cambria"/>
          <w:b/>
        </w:rPr>
        <w:t xml:space="preserve">UMDE Aday Mühendis; faaliyet final raporunu akademik danışmanına dönem sonunda (final haftasında) teslim etmek zorundadır.  Akademik danışman final notunu seminer ve bu final raporunu dikkate alarak yapacaktır. </w:t>
      </w:r>
    </w:p>
    <w:tbl>
      <w:tblPr>
        <w:tblStyle w:val="TabloKlavuzu"/>
        <w:tblW w:w="1048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4B556B" w:rsidRPr="004B556B" w14:paraId="0A6F0373" w14:textId="77777777" w:rsidTr="004B556B">
        <w:tc>
          <w:tcPr>
            <w:tcW w:w="10485" w:type="dxa"/>
            <w:shd w:val="clear" w:color="auto" w:fill="E7E6E6" w:themeFill="background2"/>
          </w:tcPr>
          <w:p w14:paraId="4BFB801F" w14:textId="29351EE5" w:rsidR="004B556B" w:rsidRPr="004B556B" w:rsidRDefault="0070081F" w:rsidP="0059289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4"/>
              </w:rPr>
              <w:t>Açıklamalar:</w:t>
            </w:r>
            <w:r w:rsidR="004B556B" w:rsidRPr="004B556B">
              <w:rPr>
                <w:rFonts w:ascii="Cambria" w:hAnsi="Cambria"/>
                <w:b/>
                <w:sz w:val="24"/>
              </w:rPr>
              <w:t xml:space="preserve"> </w:t>
            </w:r>
          </w:p>
        </w:tc>
      </w:tr>
      <w:tr w:rsidR="004B556B" w:rsidRPr="004B556B" w14:paraId="48F982F1" w14:textId="77777777" w:rsidTr="0070081F">
        <w:trPr>
          <w:trHeight w:val="8662"/>
        </w:trPr>
        <w:tc>
          <w:tcPr>
            <w:tcW w:w="10485" w:type="dxa"/>
          </w:tcPr>
          <w:p w14:paraId="2472F4D9" w14:textId="77777777" w:rsidR="004B556B" w:rsidRPr="004B556B" w:rsidRDefault="004B556B" w:rsidP="0059289D">
            <w:pPr>
              <w:rPr>
                <w:rFonts w:ascii="Cambria" w:hAnsi="Cambria"/>
                <w:b/>
                <w:i/>
                <w:sz w:val="14"/>
                <w:szCs w:val="14"/>
                <w:u w:val="single"/>
              </w:rPr>
            </w:pPr>
          </w:p>
          <w:p w14:paraId="5FE4129D" w14:textId="3AC4A176" w:rsidR="004B556B" w:rsidRPr="004B556B" w:rsidRDefault="004B556B" w:rsidP="0059289D">
            <w:pPr>
              <w:rPr>
                <w:rFonts w:ascii="Cambria" w:hAnsi="Cambria"/>
                <w:b/>
                <w:i/>
                <w:u w:val="single"/>
              </w:rPr>
            </w:pPr>
            <w:r w:rsidRPr="004B556B">
              <w:rPr>
                <w:rFonts w:ascii="Cambria" w:hAnsi="Cambria"/>
                <w:b/>
                <w:i/>
                <w:u w:val="single"/>
              </w:rPr>
              <w:t xml:space="preserve">Final raporunuzu lütfen aşağıdaki soruları cevaplayarak oluşturunuz. </w:t>
            </w:r>
          </w:p>
          <w:p w14:paraId="4BAB07F2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UMDE size ne kattı?</w:t>
            </w:r>
          </w:p>
          <w:p w14:paraId="7B5CB2DD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UMDE süresince neyi iyi yaptığınızı düşünüyorsunuz? Neden?</w:t>
            </w:r>
          </w:p>
          <w:p w14:paraId="2E46D454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UMDE süresince hangi konuda zorlandınız? Neden?</w:t>
            </w:r>
          </w:p>
          <w:p w14:paraId="6E4C60B9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UMDE sayesinde tespit ettiğiniz kuvvetli ve zayıf yönleriniz nelerdir?</w:t>
            </w:r>
          </w:p>
          <w:p w14:paraId="03277A9E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Hangi alanda kendinizi daha çok geliştirmelisiniz?</w:t>
            </w:r>
          </w:p>
          <w:p w14:paraId="1C97B7F9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Bir kere daha UMDE yapma şansınız olsa neleri farklı yapmak isterdiniz?</w:t>
            </w:r>
          </w:p>
          <w:p w14:paraId="03798442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UMDE sırasında firmada üretim/</w:t>
            </w:r>
            <w:proofErr w:type="gramStart"/>
            <w:r w:rsidRPr="004B556B">
              <w:rPr>
                <w:rFonts w:ascii="Cambria" w:hAnsi="Cambria"/>
              </w:rPr>
              <w:t>süreç..</w:t>
            </w:r>
            <w:proofErr w:type="spellStart"/>
            <w:proofErr w:type="gramEnd"/>
            <w:r w:rsidRPr="004B556B">
              <w:rPr>
                <w:rFonts w:ascii="Cambria" w:hAnsi="Cambria"/>
              </w:rPr>
              <w:t>vs</w:t>
            </w:r>
            <w:proofErr w:type="spellEnd"/>
            <w:r w:rsidRPr="004B556B">
              <w:rPr>
                <w:rFonts w:ascii="Cambria" w:hAnsi="Cambria"/>
              </w:rPr>
              <w:t xml:space="preserve"> ile ilgi karşılaştığınız bir problem neydi? Size sorulsaydı çözümü için ne önerirdiniz?</w:t>
            </w:r>
          </w:p>
          <w:p w14:paraId="67D39651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 xml:space="preserve">İleride hangi alanda çalışmak istersiniz? Neden? </w:t>
            </w:r>
          </w:p>
          <w:p w14:paraId="3B3A8010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5"/>
              </w:numPr>
              <w:spacing w:line="240" w:lineRule="auto"/>
              <w:ind w:left="1163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 xml:space="preserve">Üretim </w:t>
            </w:r>
          </w:p>
          <w:p w14:paraId="4E4FA919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5"/>
              </w:numPr>
              <w:spacing w:line="240" w:lineRule="auto"/>
              <w:ind w:left="1163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Kalite</w:t>
            </w:r>
          </w:p>
          <w:p w14:paraId="61170244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5"/>
              </w:numPr>
              <w:spacing w:line="240" w:lineRule="auto"/>
              <w:ind w:left="1163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Ar-</w:t>
            </w:r>
            <w:proofErr w:type="spellStart"/>
            <w:r w:rsidRPr="004B556B">
              <w:rPr>
                <w:rFonts w:ascii="Cambria" w:hAnsi="Cambria"/>
              </w:rPr>
              <w:t>Ge</w:t>
            </w:r>
            <w:proofErr w:type="spellEnd"/>
          </w:p>
          <w:p w14:paraId="4ABED0E8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5"/>
              </w:numPr>
              <w:spacing w:line="240" w:lineRule="auto"/>
              <w:ind w:left="1163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Laboratuvar</w:t>
            </w:r>
          </w:p>
          <w:p w14:paraId="156124D5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5"/>
              </w:numPr>
              <w:spacing w:line="240" w:lineRule="auto"/>
              <w:ind w:left="1163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Satış- pazarlama</w:t>
            </w:r>
          </w:p>
          <w:p w14:paraId="4ACEBCF8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 xml:space="preserve">UMDE süresince proje temelli mi çalıştınız? Cevabınız evet ise kısaca projenizden ve size kattıklarından bahseder misiniz? </w:t>
            </w:r>
          </w:p>
          <w:p w14:paraId="78345BC5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 xml:space="preserve">Gıda Mühendisliği eğitimi süresince almış olduğunuz dersler/bilgiler UMDE yaptığınız sahada/pratikte hangi konularda ne kadar faydalı oldu? </w:t>
            </w:r>
          </w:p>
          <w:p w14:paraId="0BB18111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Eksikliğini hissettiğiniz bir ders/alan var mı? Var ise nedenlerini açıklayınız.</w:t>
            </w:r>
          </w:p>
          <w:p w14:paraId="33B11D41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Lisans eğitiminiz boyunca edindiğiniz bilgilerin yüzde kaçını UMDE sürecinde kullandığınızı düşünüyorsunuz?</w:t>
            </w:r>
          </w:p>
          <w:p w14:paraId="2CBC034F" w14:textId="77777777" w:rsidR="004B556B" w:rsidRPr="004B556B" w:rsidRDefault="004B556B" w:rsidP="004B556B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>UMDE programında geliştirilmesini önereceğiniz bir uygulama/öneri var mıdır?</w:t>
            </w:r>
          </w:p>
          <w:p w14:paraId="078D0B5C" w14:textId="3A4D85BC" w:rsidR="004B556B" w:rsidRPr="0070081F" w:rsidRDefault="004B556B" w:rsidP="0070081F">
            <w:pPr>
              <w:pStyle w:val="ListeParagraf"/>
              <w:widowControl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</w:rPr>
            </w:pPr>
            <w:r w:rsidRPr="004B556B">
              <w:rPr>
                <w:rFonts w:ascii="Cambria" w:hAnsi="Cambria"/>
              </w:rPr>
              <w:t xml:space="preserve">UMDE yaptığınız firma (iş alanı, iş ilişkileri, profesyonellik, sosyal yönü </w:t>
            </w:r>
            <w:proofErr w:type="spellStart"/>
            <w:r w:rsidRPr="004B556B">
              <w:rPr>
                <w:rFonts w:ascii="Cambria" w:hAnsi="Cambria"/>
              </w:rPr>
              <w:t>vb</w:t>
            </w:r>
            <w:proofErr w:type="spellEnd"/>
            <w:r w:rsidRPr="004B556B">
              <w:rPr>
                <w:rFonts w:ascii="Cambria" w:hAnsi="Cambria"/>
              </w:rPr>
              <w:t>) iş yaşamı konusunda gelecekle ilgili sizde nasıl bir etki yaptı?</w:t>
            </w:r>
          </w:p>
        </w:tc>
      </w:tr>
      <w:tr w:rsidR="0070081F" w:rsidRPr="004B556B" w14:paraId="5FCCAE4A" w14:textId="77777777" w:rsidTr="0070081F">
        <w:trPr>
          <w:trHeight w:val="65"/>
        </w:trPr>
        <w:tc>
          <w:tcPr>
            <w:tcW w:w="10485" w:type="dxa"/>
            <w:shd w:val="clear" w:color="auto" w:fill="E7E6E6" w:themeFill="background2"/>
          </w:tcPr>
          <w:p w14:paraId="2B0AFE5B" w14:textId="75EEF0A9" w:rsidR="0070081F" w:rsidRPr="0070081F" w:rsidRDefault="0070081F" w:rsidP="0070081F">
            <w:pPr>
              <w:jc w:val="center"/>
              <w:rPr>
                <w:rFonts w:ascii="Cambria" w:hAnsi="Cambria"/>
                <w:b/>
              </w:rPr>
            </w:pPr>
            <w:r w:rsidRPr="004B556B">
              <w:rPr>
                <w:rFonts w:ascii="Cambria" w:hAnsi="Cambria"/>
                <w:b/>
                <w:sz w:val="24"/>
              </w:rPr>
              <w:lastRenderedPageBreak/>
              <w:t>FAALİYET FİNAL RAPORU</w:t>
            </w:r>
          </w:p>
        </w:tc>
      </w:tr>
      <w:tr w:rsidR="0070081F" w:rsidRPr="004B556B" w14:paraId="1B43A73F" w14:textId="77777777" w:rsidTr="0070081F">
        <w:trPr>
          <w:trHeight w:val="2990"/>
        </w:trPr>
        <w:tc>
          <w:tcPr>
            <w:tcW w:w="10485" w:type="dxa"/>
          </w:tcPr>
          <w:p w14:paraId="76FB2191" w14:textId="5511F4F1" w:rsidR="0070081F" w:rsidRPr="004B556B" w:rsidRDefault="0070081F" w:rsidP="0070081F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…………………………………….</w:t>
            </w:r>
          </w:p>
        </w:tc>
      </w:tr>
    </w:tbl>
    <w:p w14:paraId="38E1C027" w14:textId="77777777" w:rsidR="004B556B" w:rsidRPr="004B556B" w:rsidRDefault="004B556B" w:rsidP="000D0907">
      <w:pPr>
        <w:rPr>
          <w:rFonts w:ascii="Cambria" w:hAnsi="Cambria"/>
          <w:b/>
          <w:sz w:val="16"/>
          <w:szCs w:val="16"/>
        </w:rPr>
      </w:pPr>
    </w:p>
    <w:tbl>
      <w:tblPr>
        <w:tblStyle w:val="TabloKlavuzu"/>
        <w:tblW w:w="1048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0D0907" w:rsidRPr="004B556B" w14:paraId="7963F1A9" w14:textId="77777777" w:rsidTr="00E83B54">
        <w:tc>
          <w:tcPr>
            <w:tcW w:w="5382" w:type="dxa"/>
            <w:shd w:val="clear" w:color="auto" w:fill="E7E6E6" w:themeFill="background2"/>
            <w:vAlign w:val="center"/>
          </w:tcPr>
          <w:p w14:paraId="3518C1E7" w14:textId="77777777" w:rsidR="000D0907" w:rsidRPr="004B556B" w:rsidRDefault="000D0907" w:rsidP="0059289D">
            <w:pPr>
              <w:jc w:val="center"/>
              <w:rPr>
                <w:rFonts w:ascii="Cambria" w:hAnsi="Cambria"/>
                <w:b/>
                <w:sz w:val="24"/>
              </w:rPr>
            </w:pPr>
            <w:r w:rsidRPr="004B556B">
              <w:rPr>
                <w:rFonts w:ascii="Cambria" w:hAnsi="Cambria"/>
                <w:b/>
                <w:sz w:val="24"/>
              </w:rPr>
              <w:t>Aday Mühendisin İmzası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11D37CB5" w14:textId="77777777" w:rsidR="000D0907" w:rsidRPr="004B556B" w:rsidRDefault="000D0907" w:rsidP="0059289D">
            <w:pPr>
              <w:jc w:val="center"/>
              <w:rPr>
                <w:rFonts w:ascii="Cambria" w:hAnsi="Cambria"/>
                <w:b/>
                <w:sz w:val="24"/>
              </w:rPr>
            </w:pPr>
            <w:r w:rsidRPr="004B556B">
              <w:rPr>
                <w:rFonts w:ascii="Cambria" w:hAnsi="Cambria"/>
                <w:b/>
                <w:sz w:val="24"/>
              </w:rPr>
              <w:t>Akademik Danışmanın İmzası</w:t>
            </w:r>
          </w:p>
        </w:tc>
      </w:tr>
      <w:tr w:rsidR="000D0907" w:rsidRPr="004B556B" w14:paraId="5E1F3D9C" w14:textId="77777777" w:rsidTr="007F4ED7">
        <w:trPr>
          <w:trHeight w:val="1056"/>
        </w:trPr>
        <w:tc>
          <w:tcPr>
            <w:tcW w:w="5382" w:type="dxa"/>
            <w:vAlign w:val="center"/>
          </w:tcPr>
          <w:p w14:paraId="287CC1A3" w14:textId="77777777" w:rsidR="000D0907" w:rsidRPr="004B556B" w:rsidRDefault="000D0907" w:rsidP="007F4E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103" w:type="dxa"/>
            <w:vAlign w:val="center"/>
          </w:tcPr>
          <w:p w14:paraId="551D3FA3" w14:textId="77777777" w:rsidR="000D0907" w:rsidRPr="004B556B" w:rsidRDefault="000D0907" w:rsidP="007F4ED7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6F8B6B00" w14:textId="77777777" w:rsidR="000D0907" w:rsidRPr="004B556B" w:rsidRDefault="000D0907" w:rsidP="000D0907">
      <w:pPr>
        <w:rPr>
          <w:rFonts w:ascii="Cambria" w:hAnsi="Cambria"/>
          <w:b/>
        </w:rPr>
      </w:pPr>
    </w:p>
    <w:p w14:paraId="19B71648" w14:textId="77777777" w:rsidR="00842B11" w:rsidRPr="004B556B" w:rsidRDefault="00842B11" w:rsidP="000D0907">
      <w:pPr>
        <w:rPr>
          <w:rFonts w:ascii="Cambria" w:hAnsi="Cambria"/>
        </w:rPr>
      </w:pPr>
    </w:p>
    <w:sectPr w:rsidR="00842B11" w:rsidRPr="004B556B" w:rsidSect="00842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44C7" w14:textId="77777777" w:rsidR="00DC4B4C" w:rsidRDefault="00DC4B4C">
      <w:pPr>
        <w:spacing w:line="240" w:lineRule="auto"/>
      </w:pPr>
      <w:r>
        <w:separator/>
      </w:r>
    </w:p>
  </w:endnote>
  <w:endnote w:type="continuationSeparator" w:id="0">
    <w:p w14:paraId="2806C1F0" w14:textId="77777777" w:rsidR="00DC4B4C" w:rsidRDefault="00DC4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3E2E" w14:textId="77777777" w:rsidR="0052219E" w:rsidRDefault="005221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C8D" w14:textId="77777777" w:rsidR="0052219E" w:rsidRDefault="005221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E00F" w14:textId="77777777" w:rsidR="0052219E" w:rsidRDefault="005221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A339" w14:textId="77777777" w:rsidR="00DC4B4C" w:rsidRDefault="00DC4B4C">
      <w:pPr>
        <w:spacing w:line="240" w:lineRule="auto"/>
      </w:pPr>
      <w:r>
        <w:separator/>
      </w:r>
    </w:p>
  </w:footnote>
  <w:footnote w:type="continuationSeparator" w:id="0">
    <w:p w14:paraId="06FCDE7E" w14:textId="77777777" w:rsidR="00DC4B4C" w:rsidRDefault="00DC4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9167" w14:textId="77777777" w:rsidR="0052219E" w:rsidRDefault="005221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5BF9" w14:textId="77777777" w:rsidR="00550DF0" w:rsidRDefault="00550DF0" w:rsidP="00D37D64">
    <w:pPr>
      <w:pStyle w:val="stBilgi"/>
      <w:rPr>
        <w:sz w:val="4"/>
        <w:szCs w:val="4"/>
      </w:rPr>
    </w:pPr>
  </w:p>
  <w:p w14:paraId="2C500479" w14:textId="77777777" w:rsidR="007C313E" w:rsidRDefault="007C313E" w:rsidP="00D37D64">
    <w:pPr>
      <w:pStyle w:val="stBilgi"/>
      <w:rPr>
        <w:sz w:val="4"/>
        <w:szCs w:val="4"/>
      </w:rPr>
    </w:pPr>
  </w:p>
  <w:p w14:paraId="14C86575" w14:textId="77777777" w:rsidR="007C313E" w:rsidRDefault="007C313E" w:rsidP="00D37D64">
    <w:pPr>
      <w:pStyle w:val="stBilgi"/>
      <w:rPr>
        <w:sz w:val="4"/>
        <w:szCs w:val="4"/>
      </w:rPr>
    </w:pPr>
  </w:p>
  <w:p w14:paraId="66E908A0" w14:textId="77777777" w:rsidR="00726D05" w:rsidRDefault="00726D05" w:rsidP="00D37D64">
    <w:pPr>
      <w:pStyle w:val="stBilgi"/>
      <w:rPr>
        <w:sz w:val="4"/>
        <w:szCs w:val="4"/>
      </w:rPr>
    </w:pPr>
  </w:p>
  <w:p w14:paraId="14FCDB23" w14:textId="77777777" w:rsidR="007C313E" w:rsidRDefault="007C313E" w:rsidP="00D37D64">
    <w:pPr>
      <w:pStyle w:val="stBilgi"/>
      <w:rPr>
        <w:sz w:val="4"/>
        <w:szCs w:val="4"/>
      </w:rPr>
    </w:pPr>
  </w:p>
  <w:p w14:paraId="436F8E9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37248" wp14:editId="0DF41651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4801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F45709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D52B6D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93D30B2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37248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224801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F45709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D52B6D7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93D30B2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14A5D1AE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29BE8F53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E8D33C7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A081DDA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46E15C2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808D2F4" wp14:editId="3591B6F4">
                <wp:extent cx="1365885" cy="495300"/>
                <wp:effectExtent l="0" t="0" r="5715" b="0"/>
                <wp:docPr id="713438274" name="Resim 713438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0E4553A0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00.MF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02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561AAE39" w14:textId="77777777" w:rsidTr="00060EB5">
      <w:trPr>
        <w:trHeight w:val="255"/>
        <w:jc w:val="center"/>
      </w:trPr>
      <w:tc>
        <w:tcPr>
          <w:tcW w:w="1149" w:type="pct"/>
          <w:vMerge/>
        </w:tcPr>
        <w:p w14:paraId="3869CEA9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4710B01F" w14:textId="2F71FC92" w:rsidR="00FC5CBC" w:rsidRPr="00FC5CBC" w:rsidRDefault="00FC5CBC" w:rsidP="00FC5CBC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</w:pPr>
          <w:r w:rsidRPr="00FC5CBC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 xml:space="preserve">GIDA MUHENDİSLİĞİ </w:t>
          </w:r>
          <w:r w:rsidR="000D0907" w:rsidRPr="00FC5CBC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>UYGULAMALI MÜHENDİSLİK DENEYİMİ EĞİTİMİ (UMDE)</w:t>
          </w:r>
        </w:p>
        <w:p w14:paraId="4E2A0A0D" w14:textId="26CB8CF0" w:rsidR="004A7747" w:rsidRPr="00D37D64" w:rsidRDefault="000D0907" w:rsidP="007F2163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FC5CBC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 xml:space="preserve">UMDE ADAY MÜHENDİS FAALİYET </w:t>
          </w:r>
          <w:r w:rsidR="006C0FCA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FİNAL</w:t>
          </w:r>
          <w:r w:rsidRPr="00FC5CBC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 xml:space="preserve"> RAPORU</w:t>
          </w:r>
        </w:p>
      </w:tc>
      <w:tc>
        <w:tcPr>
          <w:tcW w:w="1081" w:type="pct"/>
          <w:noWrap/>
        </w:tcPr>
        <w:p w14:paraId="5393DDEE" w14:textId="77777777" w:rsidR="004A7747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</w:p>
        <w:p w14:paraId="2D82E117" w14:textId="77777777" w:rsidR="00E110FC" w:rsidRDefault="00E110FC" w:rsidP="00E110FC">
          <w:pPr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200070A" w14:textId="62785E13" w:rsidR="00E110FC" w:rsidRPr="007547DE" w:rsidRDefault="0052219E" w:rsidP="007547DE">
          <w:pPr>
            <w:pStyle w:val="stBilgi"/>
            <w:jc w:val="right"/>
            <w:rPr>
              <w:rFonts w:asciiTheme="majorBidi" w:hAnsiTheme="majorBidi" w:cstheme="majorBidi"/>
              <w:sz w:val="20"/>
              <w:szCs w:val="20"/>
            </w:rPr>
          </w:pPr>
          <w:r w:rsidRPr="007C232D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>Sayfa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 xml:space="preserve"> 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begin"/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instrText>PAGE</w:instrTex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separate"/>
          </w:r>
          <w:r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>1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end"/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 xml:space="preserve"> / </w: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begin"/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instrText>NUMPAGES</w:instrTex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separate"/>
          </w:r>
          <w:r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t>1</w: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end"/>
          </w:r>
        </w:p>
      </w:tc>
    </w:tr>
  </w:tbl>
  <w:p w14:paraId="589AA543" w14:textId="77777777" w:rsidR="00D37D64" w:rsidRDefault="00D37D64" w:rsidP="00D37D64">
    <w:pPr>
      <w:pStyle w:val="stBilgi"/>
      <w:rPr>
        <w:sz w:val="4"/>
        <w:szCs w:val="4"/>
      </w:rPr>
    </w:pPr>
  </w:p>
  <w:p w14:paraId="3FC2E30A" w14:textId="77777777" w:rsidR="004A7747" w:rsidRDefault="004A7747" w:rsidP="00D37D64">
    <w:pPr>
      <w:pStyle w:val="stBilgi"/>
      <w:rPr>
        <w:sz w:val="4"/>
        <w:szCs w:val="4"/>
      </w:rPr>
    </w:pPr>
  </w:p>
  <w:p w14:paraId="328CDF75" w14:textId="77777777" w:rsidR="004A7747" w:rsidRDefault="004A7747" w:rsidP="00D37D64">
    <w:pPr>
      <w:pStyle w:val="stBilgi"/>
      <w:rPr>
        <w:sz w:val="4"/>
        <w:szCs w:val="4"/>
      </w:rPr>
    </w:pPr>
  </w:p>
  <w:p w14:paraId="616569C3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CA93" w14:textId="77777777" w:rsidR="0052219E" w:rsidRDefault="005221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9630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070B6"/>
    <w:multiLevelType w:val="hybridMultilevel"/>
    <w:tmpl w:val="A16E927E"/>
    <w:lvl w:ilvl="0" w:tplc="8046A6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4973"/>
    <w:multiLevelType w:val="hybridMultilevel"/>
    <w:tmpl w:val="FA6463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1945"/>
    <w:multiLevelType w:val="hybridMultilevel"/>
    <w:tmpl w:val="571AD8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F4FA1"/>
    <w:multiLevelType w:val="hybridMultilevel"/>
    <w:tmpl w:val="978691A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2972">
    <w:abstractNumId w:val="0"/>
  </w:num>
  <w:num w:numId="2" w16cid:durableId="1447457169">
    <w:abstractNumId w:val="2"/>
  </w:num>
  <w:num w:numId="3" w16cid:durableId="1880163367">
    <w:abstractNumId w:val="1"/>
  </w:num>
  <w:num w:numId="4" w16cid:durableId="1275744580">
    <w:abstractNumId w:val="4"/>
  </w:num>
  <w:num w:numId="5" w16cid:durableId="388847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529E2"/>
    <w:rsid w:val="0006215A"/>
    <w:rsid w:val="00070FE0"/>
    <w:rsid w:val="0008778E"/>
    <w:rsid w:val="000965D9"/>
    <w:rsid w:val="000B19D9"/>
    <w:rsid w:val="000B26C0"/>
    <w:rsid w:val="000B6778"/>
    <w:rsid w:val="000D0907"/>
    <w:rsid w:val="000D4DAC"/>
    <w:rsid w:val="000D51A8"/>
    <w:rsid w:val="000F05F2"/>
    <w:rsid w:val="00142CC3"/>
    <w:rsid w:val="001A0919"/>
    <w:rsid w:val="001A749C"/>
    <w:rsid w:val="001D4F34"/>
    <w:rsid w:val="001E759F"/>
    <w:rsid w:val="001F2B17"/>
    <w:rsid w:val="00205DB8"/>
    <w:rsid w:val="00274C63"/>
    <w:rsid w:val="00281CA3"/>
    <w:rsid w:val="002B077C"/>
    <w:rsid w:val="002B24B9"/>
    <w:rsid w:val="002C2EE0"/>
    <w:rsid w:val="00307362"/>
    <w:rsid w:val="0031489F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C7500"/>
    <w:rsid w:val="003E657B"/>
    <w:rsid w:val="00403198"/>
    <w:rsid w:val="00411833"/>
    <w:rsid w:val="00411B54"/>
    <w:rsid w:val="004224DE"/>
    <w:rsid w:val="00424115"/>
    <w:rsid w:val="0043450C"/>
    <w:rsid w:val="0045326A"/>
    <w:rsid w:val="00455236"/>
    <w:rsid w:val="00475429"/>
    <w:rsid w:val="00485824"/>
    <w:rsid w:val="00496708"/>
    <w:rsid w:val="004A7747"/>
    <w:rsid w:val="004B556B"/>
    <w:rsid w:val="004C18FD"/>
    <w:rsid w:val="004D22F4"/>
    <w:rsid w:val="004D2770"/>
    <w:rsid w:val="0051107C"/>
    <w:rsid w:val="0052219E"/>
    <w:rsid w:val="0052442F"/>
    <w:rsid w:val="00550DF0"/>
    <w:rsid w:val="005659F0"/>
    <w:rsid w:val="0058002A"/>
    <w:rsid w:val="00586947"/>
    <w:rsid w:val="005E5063"/>
    <w:rsid w:val="00602046"/>
    <w:rsid w:val="00602A88"/>
    <w:rsid w:val="00610358"/>
    <w:rsid w:val="00621C1A"/>
    <w:rsid w:val="00635025"/>
    <w:rsid w:val="0064243D"/>
    <w:rsid w:val="0064244A"/>
    <w:rsid w:val="00674A52"/>
    <w:rsid w:val="006A73B4"/>
    <w:rsid w:val="006A78D5"/>
    <w:rsid w:val="006B03C7"/>
    <w:rsid w:val="006C0FCA"/>
    <w:rsid w:val="006F5D24"/>
    <w:rsid w:val="006F63DD"/>
    <w:rsid w:val="0070081F"/>
    <w:rsid w:val="00706B90"/>
    <w:rsid w:val="00707F4A"/>
    <w:rsid w:val="00715063"/>
    <w:rsid w:val="00726D05"/>
    <w:rsid w:val="007513B0"/>
    <w:rsid w:val="007547DE"/>
    <w:rsid w:val="00774F16"/>
    <w:rsid w:val="0078419F"/>
    <w:rsid w:val="007C313E"/>
    <w:rsid w:val="007D2737"/>
    <w:rsid w:val="007E6408"/>
    <w:rsid w:val="007F2163"/>
    <w:rsid w:val="007F4ED7"/>
    <w:rsid w:val="00815DC0"/>
    <w:rsid w:val="00815E5C"/>
    <w:rsid w:val="00822756"/>
    <w:rsid w:val="00840FBD"/>
    <w:rsid w:val="00842B11"/>
    <w:rsid w:val="00860799"/>
    <w:rsid w:val="00860C7E"/>
    <w:rsid w:val="008869F4"/>
    <w:rsid w:val="008C29A5"/>
    <w:rsid w:val="008E21C0"/>
    <w:rsid w:val="008E2BFA"/>
    <w:rsid w:val="008E5DAB"/>
    <w:rsid w:val="00924457"/>
    <w:rsid w:val="00926B3D"/>
    <w:rsid w:val="00950F9C"/>
    <w:rsid w:val="00961DB3"/>
    <w:rsid w:val="009728E8"/>
    <w:rsid w:val="0097653E"/>
    <w:rsid w:val="00982F44"/>
    <w:rsid w:val="00985F86"/>
    <w:rsid w:val="009C4727"/>
    <w:rsid w:val="009D4348"/>
    <w:rsid w:val="009D5535"/>
    <w:rsid w:val="00A0064C"/>
    <w:rsid w:val="00A00AB5"/>
    <w:rsid w:val="00A101D1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1B45"/>
    <w:rsid w:val="00AC72F1"/>
    <w:rsid w:val="00AC772C"/>
    <w:rsid w:val="00AD3E43"/>
    <w:rsid w:val="00AF6729"/>
    <w:rsid w:val="00B00040"/>
    <w:rsid w:val="00B06DEB"/>
    <w:rsid w:val="00B2516D"/>
    <w:rsid w:val="00B35379"/>
    <w:rsid w:val="00B81840"/>
    <w:rsid w:val="00B96933"/>
    <w:rsid w:val="00BA4336"/>
    <w:rsid w:val="00BD4606"/>
    <w:rsid w:val="00C0135E"/>
    <w:rsid w:val="00C01F39"/>
    <w:rsid w:val="00C06755"/>
    <w:rsid w:val="00C16301"/>
    <w:rsid w:val="00C3481D"/>
    <w:rsid w:val="00C52136"/>
    <w:rsid w:val="00C5395E"/>
    <w:rsid w:val="00C648FD"/>
    <w:rsid w:val="00CA25BF"/>
    <w:rsid w:val="00CD2800"/>
    <w:rsid w:val="00CE1405"/>
    <w:rsid w:val="00CE1C5E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93E90"/>
    <w:rsid w:val="00DB0783"/>
    <w:rsid w:val="00DB619B"/>
    <w:rsid w:val="00DC4B4C"/>
    <w:rsid w:val="00DC5294"/>
    <w:rsid w:val="00DE733C"/>
    <w:rsid w:val="00E110FC"/>
    <w:rsid w:val="00E53CF7"/>
    <w:rsid w:val="00E77353"/>
    <w:rsid w:val="00E83B54"/>
    <w:rsid w:val="00E9085A"/>
    <w:rsid w:val="00E9755D"/>
    <w:rsid w:val="00EA1C75"/>
    <w:rsid w:val="00EA49FF"/>
    <w:rsid w:val="00EC08D7"/>
    <w:rsid w:val="00EC1A5D"/>
    <w:rsid w:val="00ED2A45"/>
    <w:rsid w:val="00ED4F41"/>
    <w:rsid w:val="00F10AD4"/>
    <w:rsid w:val="00F2354E"/>
    <w:rsid w:val="00F41B98"/>
    <w:rsid w:val="00F45709"/>
    <w:rsid w:val="00F50457"/>
    <w:rsid w:val="00F52ED3"/>
    <w:rsid w:val="00F67171"/>
    <w:rsid w:val="00F72A14"/>
    <w:rsid w:val="00F81F60"/>
    <w:rsid w:val="00F90A55"/>
    <w:rsid w:val="00F92940"/>
    <w:rsid w:val="00F96CFF"/>
    <w:rsid w:val="00FA2926"/>
    <w:rsid w:val="00FA45A2"/>
    <w:rsid w:val="00FB501C"/>
    <w:rsid w:val="00FC5CBC"/>
    <w:rsid w:val="00FD13C5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3AF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22F4"/>
    <w:rPr>
      <w:color w:val="000000"/>
      <w:sz w:val="52"/>
      <w:szCs w:val="52"/>
    </w:rPr>
  </w:style>
  <w:style w:type="paragraph" w:styleId="ListeMaddemi">
    <w:name w:val="List Bullet"/>
    <w:basedOn w:val="Normal"/>
    <w:uiPriority w:val="99"/>
    <w:unhideWhenUsed/>
    <w:rsid w:val="004D22F4"/>
    <w:pPr>
      <w:widowControl/>
      <w:numPr>
        <w:numId w:val="1"/>
      </w:numPr>
      <w:spacing w:after="200"/>
      <w:contextualSpacing/>
    </w:pPr>
    <w:rPr>
      <w:rFonts w:asciiTheme="minorHAnsi" w:eastAsiaTheme="minorEastAsia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6</cp:revision>
  <cp:lastPrinted>2021-06-30T09:32:00Z</cp:lastPrinted>
  <dcterms:created xsi:type="dcterms:W3CDTF">2025-10-22T12:07:00Z</dcterms:created>
  <dcterms:modified xsi:type="dcterms:W3CDTF">2025-10-22T13:47:00Z</dcterms:modified>
</cp:coreProperties>
</file>